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3" w:rsidRPr="007354AE" w:rsidRDefault="007354AE" w:rsidP="007354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54AE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</w:t>
      </w:r>
      <w:r w:rsidR="007810A3" w:rsidRPr="007354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354AE">
        <w:rPr>
          <w:rFonts w:ascii="Times New Roman" w:eastAsia="Times New Roman" w:hAnsi="Times New Roman" w:cs="Times New Roman"/>
          <w:sz w:val="24"/>
          <w:szCs w:val="24"/>
          <w:u w:val="single"/>
        </w:rPr>
        <w:t>ОЛЬГИНСКОГО</w:t>
      </w:r>
      <w:r w:rsidR="007810A3" w:rsidRPr="007354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7810A3" w:rsidRPr="007354AE" w:rsidRDefault="007810A3" w:rsidP="007354A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54AE">
        <w:rPr>
          <w:rFonts w:ascii="Times New Roman" w:eastAsia="Times New Roman" w:hAnsi="Times New Roman" w:cs="Times New Roman"/>
          <w:sz w:val="24"/>
          <w:szCs w:val="24"/>
          <w:u w:val="single"/>
        </w:rPr>
        <w:t>ПОЛТАВСКОГО МУНИЦИПАЛЬНОГО РАЙОНА ОМСКОЙ ОБЛАСТИ</w:t>
      </w:r>
    </w:p>
    <w:p w:rsidR="00413C11" w:rsidRDefault="00413C11" w:rsidP="007810A3">
      <w:pPr>
        <w:pStyle w:val="ConsPlusTitle"/>
        <w:widowControl/>
        <w:rPr>
          <w:rFonts w:ascii="Times New Roman" w:eastAsiaTheme="minorEastAsia" w:hAnsi="Times New Roman" w:cstheme="minorBidi"/>
          <w:b w:val="0"/>
          <w:bCs w:val="0"/>
          <w:sz w:val="28"/>
          <w:szCs w:val="28"/>
        </w:rPr>
      </w:pPr>
    </w:p>
    <w:p w:rsidR="00413C11" w:rsidRPr="00413C11" w:rsidRDefault="00413C11" w:rsidP="007354A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4BDA">
        <w:rPr>
          <w:rFonts w:ascii="Times New Roman" w:hAnsi="Times New Roman"/>
          <w:bCs/>
          <w:sz w:val="28"/>
          <w:szCs w:val="28"/>
        </w:rPr>
        <w:tab/>
      </w:r>
      <w:r w:rsidRPr="007810A3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413C11" w:rsidRPr="00413C11" w:rsidRDefault="00A91D51" w:rsidP="00413C11">
      <w:pPr>
        <w:shd w:val="clear" w:color="auto" w:fill="FFFFFF"/>
        <w:tabs>
          <w:tab w:val="left" w:pos="284"/>
          <w:tab w:val="left" w:pos="567"/>
          <w:tab w:val="left" w:pos="6403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20025">
        <w:rPr>
          <w:rFonts w:ascii="Times New Roman" w:hAnsi="Times New Roman" w:cs="Times New Roman"/>
          <w:color w:val="000000"/>
          <w:sz w:val="24"/>
          <w:szCs w:val="24"/>
        </w:rPr>
        <w:t>23 октября</w:t>
      </w:r>
      <w:r w:rsidR="00583B04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A170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4CD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81171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413C11" w:rsidRPr="00413C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</w:t>
      </w:r>
      <w:r w:rsidR="0058117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13C11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7F3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0025">
        <w:rPr>
          <w:rFonts w:ascii="Times New Roman" w:hAnsi="Times New Roman" w:cs="Times New Roman"/>
          <w:bCs/>
          <w:color w:val="000000"/>
          <w:sz w:val="24"/>
          <w:szCs w:val="24"/>
        </w:rPr>
        <w:t>68</w:t>
      </w:r>
    </w:p>
    <w:p w:rsidR="00422C75" w:rsidRPr="005A170A" w:rsidRDefault="00422C75" w:rsidP="00413C11">
      <w:pPr>
        <w:pStyle w:val="ConsPlusTitle"/>
        <w:widowControl/>
        <w:rPr>
          <w:rFonts w:ascii="Times New Roman" w:hAnsi="Times New Roman"/>
          <w:b w:val="0"/>
          <w:bCs w:val="0"/>
        </w:rPr>
      </w:pPr>
      <w:r w:rsidRPr="005A170A">
        <w:rPr>
          <w:rFonts w:ascii="Times New Roman" w:hAnsi="Times New Roman"/>
          <w:b w:val="0"/>
          <w:bCs w:val="0"/>
        </w:rPr>
        <w:t>О внесении изменений в постановление от 13.09.2019 года № 90</w:t>
      </w:r>
    </w:p>
    <w:p w:rsidR="00E47182" w:rsidRPr="005A170A" w:rsidRDefault="00422C75" w:rsidP="00413C11">
      <w:pPr>
        <w:pStyle w:val="ConsPlusTitle"/>
        <w:widowControl/>
        <w:rPr>
          <w:rFonts w:ascii="Times New Roman" w:hAnsi="Times New Roman"/>
          <w:b w:val="0"/>
          <w:bCs w:val="0"/>
        </w:rPr>
      </w:pPr>
      <w:r w:rsidRPr="005A170A">
        <w:rPr>
          <w:rFonts w:ascii="Times New Roman" w:hAnsi="Times New Roman"/>
          <w:b w:val="0"/>
          <w:bCs w:val="0"/>
        </w:rPr>
        <w:t>«Об утверждении положения об оплате</w:t>
      </w:r>
      <w:r w:rsidR="00275C00" w:rsidRPr="005A170A">
        <w:rPr>
          <w:rFonts w:ascii="Times New Roman" w:hAnsi="Times New Roman"/>
          <w:b w:val="0"/>
          <w:bCs w:val="0"/>
        </w:rPr>
        <w:t xml:space="preserve"> труда работников</w:t>
      </w:r>
    </w:p>
    <w:p w:rsidR="00422C75" w:rsidRPr="005A170A" w:rsidRDefault="00422C75" w:rsidP="00413C11">
      <w:pPr>
        <w:pStyle w:val="ConsPlusTitle"/>
        <w:widowControl/>
        <w:rPr>
          <w:rFonts w:ascii="Times New Roman" w:hAnsi="Times New Roman"/>
          <w:b w:val="0"/>
          <w:bCs w:val="0"/>
        </w:rPr>
      </w:pPr>
      <w:r w:rsidRPr="005A170A">
        <w:rPr>
          <w:rFonts w:ascii="Times New Roman" w:hAnsi="Times New Roman"/>
          <w:b w:val="0"/>
          <w:bCs w:val="0"/>
        </w:rPr>
        <w:t xml:space="preserve">муниципального казенного учреждения </w:t>
      </w:r>
      <w:r w:rsidR="00275C00" w:rsidRPr="005A170A">
        <w:rPr>
          <w:rFonts w:ascii="Times New Roman" w:hAnsi="Times New Roman"/>
          <w:b w:val="0"/>
          <w:bCs w:val="0"/>
        </w:rPr>
        <w:t xml:space="preserve">«Хозяйственное управление </w:t>
      </w:r>
    </w:p>
    <w:p w:rsidR="00275C00" w:rsidRPr="005A170A" w:rsidRDefault="006B2688" w:rsidP="00413C11">
      <w:pPr>
        <w:pStyle w:val="ConsPlusTitle"/>
        <w:widowControl/>
        <w:rPr>
          <w:rFonts w:ascii="Times New Roman" w:hAnsi="Times New Roman"/>
          <w:b w:val="0"/>
          <w:bCs w:val="0"/>
        </w:rPr>
      </w:pPr>
      <w:r w:rsidRPr="005A170A">
        <w:rPr>
          <w:rFonts w:ascii="Times New Roman" w:hAnsi="Times New Roman"/>
          <w:b w:val="0"/>
          <w:bCs w:val="0"/>
        </w:rPr>
        <w:t>а</w:t>
      </w:r>
      <w:r w:rsidR="00275C00" w:rsidRPr="005A170A">
        <w:rPr>
          <w:rFonts w:ascii="Times New Roman" w:hAnsi="Times New Roman"/>
          <w:b w:val="0"/>
          <w:bCs w:val="0"/>
        </w:rPr>
        <w:t>дминистрации</w:t>
      </w:r>
      <w:r w:rsidR="00422C75" w:rsidRPr="005A170A">
        <w:rPr>
          <w:rFonts w:ascii="Times New Roman" w:hAnsi="Times New Roman"/>
          <w:b w:val="0"/>
          <w:bCs w:val="0"/>
        </w:rPr>
        <w:t xml:space="preserve"> </w:t>
      </w:r>
      <w:r w:rsidR="00275C00" w:rsidRPr="005A170A">
        <w:rPr>
          <w:rFonts w:ascii="Times New Roman" w:hAnsi="Times New Roman"/>
          <w:b w:val="0"/>
          <w:bCs w:val="0"/>
        </w:rPr>
        <w:t>Ольгинского сельского поселения»</w:t>
      </w:r>
    </w:p>
    <w:p w:rsidR="005A170A" w:rsidRDefault="005A170A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1D12" w:rsidRDefault="00036D97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7BA9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837BA9" w:rsidRPr="00837BA9">
        <w:rPr>
          <w:rFonts w:ascii="Times New Roman" w:hAnsi="Times New Roman" w:cs="Times New Roman"/>
          <w:b w:val="0"/>
          <w:sz w:val="24"/>
          <w:szCs w:val="24"/>
        </w:rPr>
        <w:t xml:space="preserve">Трудовым кодексом Российской Федерации, Бюджетным кодексом Российской Федерации, </w:t>
      </w:r>
      <w:r w:rsidRPr="00837BA9">
        <w:rPr>
          <w:rFonts w:ascii="Times New Roman" w:hAnsi="Times New Roman" w:cs="Times New Roman"/>
          <w:b w:val="0"/>
          <w:sz w:val="24"/>
          <w:szCs w:val="24"/>
        </w:rPr>
        <w:t>Уставом Ольгинского сельского поселения Полтавского муниципального района</w:t>
      </w:r>
      <w:r w:rsidR="00275C00" w:rsidRPr="00837BA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22C75" w:rsidRPr="00837B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4301E" w:rsidRDefault="0004301E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ПОСТАНОВЛЯЮ</w:t>
      </w:r>
      <w:r w:rsidR="005A170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4301E" w:rsidRDefault="0004301E" w:rsidP="005A170A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837BA9">
        <w:rPr>
          <w:rFonts w:ascii="Times New Roman" w:hAnsi="Times New Roman" w:cs="Times New Roman"/>
          <w:b w:val="0"/>
          <w:sz w:val="24"/>
          <w:szCs w:val="24"/>
        </w:rPr>
        <w:t>нести в  Положение об оплате труда работников муниципального казенного учреждения «Хозяйственное управление администрации Ольгинского сельского поселения», утвержденное постановлением администрации от 13.09.2019 года № 90,</w:t>
      </w:r>
      <w:r w:rsidRPr="00837BA9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 </w:t>
      </w:r>
      <w:r w:rsidRPr="00837BA9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04301E" w:rsidRPr="00FF2AE3" w:rsidRDefault="0004301E" w:rsidP="005A170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Pr="00FF2AE3">
        <w:rPr>
          <w:rFonts w:ascii="Times New Roman" w:hAnsi="Times New Roman" w:cs="Times New Roman"/>
          <w:b w:val="0"/>
          <w:sz w:val="24"/>
          <w:szCs w:val="24"/>
        </w:rPr>
        <w:t xml:space="preserve">1  </w:t>
      </w:r>
      <w:r w:rsidR="00BB4BBE" w:rsidRPr="00FF2A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F2AE3">
        <w:rPr>
          <w:rFonts w:ascii="Times New Roman" w:hAnsi="Times New Roman" w:cs="Times New Roman"/>
          <w:b w:val="0"/>
          <w:sz w:val="24"/>
          <w:szCs w:val="24"/>
        </w:rPr>
        <w:t xml:space="preserve">Пункт </w:t>
      </w:r>
      <w:r w:rsidR="00220025" w:rsidRPr="00FF2AE3">
        <w:rPr>
          <w:rFonts w:ascii="Times New Roman" w:hAnsi="Times New Roman" w:cs="Times New Roman"/>
          <w:b w:val="0"/>
          <w:sz w:val="24"/>
          <w:szCs w:val="24"/>
        </w:rPr>
        <w:t>2</w:t>
      </w:r>
      <w:r w:rsidRPr="00FF2AE3">
        <w:rPr>
          <w:rFonts w:ascii="Times New Roman" w:hAnsi="Times New Roman" w:cs="Times New Roman"/>
          <w:b w:val="0"/>
          <w:sz w:val="24"/>
          <w:szCs w:val="24"/>
        </w:rPr>
        <w:t xml:space="preserve"> Главы </w:t>
      </w:r>
      <w:r w:rsidR="00220025" w:rsidRPr="00FF2AE3">
        <w:rPr>
          <w:rFonts w:ascii="Times New Roman" w:hAnsi="Times New Roman" w:cs="Times New Roman"/>
          <w:b w:val="0"/>
          <w:sz w:val="24"/>
          <w:szCs w:val="24"/>
        </w:rPr>
        <w:t>4</w:t>
      </w:r>
      <w:r w:rsidRPr="00FF2AE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20025" w:rsidRPr="00FF2AE3">
        <w:rPr>
          <w:rFonts w:ascii="Times New Roman" w:hAnsi="Times New Roman" w:cs="Times New Roman"/>
          <w:b w:val="0"/>
          <w:sz w:val="24"/>
          <w:szCs w:val="24"/>
        </w:rPr>
        <w:t xml:space="preserve">«Порядок и условия премирования» </w:t>
      </w:r>
      <w:r w:rsidRPr="00FF2AE3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</w:t>
      </w:r>
      <w:r w:rsidR="00CC7AF0" w:rsidRPr="00FF2AE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20025" w:rsidRPr="00FF2AE3" w:rsidRDefault="00BB4BBE" w:rsidP="0022002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F2AE3">
        <w:rPr>
          <w:rFonts w:ascii="Times New Roman" w:hAnsi="Times New Roman" w:cs="Times New Roman"/>
          <w:sz w:val="24"/>
          <w:szCs w:val="24"/>
        </w:rPr>
        <w:t>«</w:t>
      </w:r>
      <w:r w:rsidR="00220025" w:rsidRPr="00FF2AE3">
        <w:rPr>
          <w:rFonts w:ascii="Times New Roman" w:hAnsi="Times New Roman" w:cs="Times New Roman"/>
          <w:sz w:val="24"/>
          <w:szCs w:val="24"/>
        </w:rPr>
        <w:t xml:space="preserve">2. </w:t>
      </w:r>
      <w:r w:rsidR="00220025" w:rsidRPr="00FF2AE3">
        <w:rPr>
          <w:rFonts w:ascii="Times New Roman" w:hAnsi="Times New Roman" w:cs="Times New Roman"/>
          <w:bCs/>
          <w:sz w:val="24"/>
          <w:szCs w:val="24"/>
        </w:rPr>
        <w:t xml:space="preserve">Размеры премий за выполнение служебных заданий устанавливаются в зависимости от личного вклада работника в общий результат работы Управления, </w:t>
      </w:r>
      <w:r w:rsidR="00220025" w:rsidRPr="00FF2AE3">
        <w:rPr>
          <w:rFonts w:ascii="Times New Roman" w:hAnsi="Times New Roman"/>
          <w:sz w:val="24"/>
          <w:szCs w:val="24"/>
        </w:rPr>
        <w:t>но не могут превышать шесть должностных окладов работников в год</w:t>
      </w:r>
      <w:proofErr w:type="gramStart"/>
      <w:r w:rsidR="00220025" w:rsidRPr="00FF2AE3">
        <w:rPr>
          <w:rFonts w:ascii="Times New Roman" w:hAnsi="Times New Roman"/>
          <w:sz w:val="24"/>
          <w:szCs w:val="24"/>
        </w:rPr>
        <w:t>.»</w:t>
      </w:r>
      <w:proofErr w:type="gramEnd"/>
    </w:p>
    <w:p w:rsidR="00220025" w:rsidRPr="00FF2AE3" w:rsidRDefault="00220025" w:rsidP="002200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2AE3">
        <w:rPr>
          <w:rFonts w:ascii="Times New Roman" w:hAnsi="Times New Roman"/>
          <w:b w:val="0"/>
          <w:sz w:val="24"/>
          <w:szCs w:val="24"/>
        </w:rPr>
        <w:t xml:space="preserve">1.2. </w:t>
      </w:r>
      <w:r w:rsidRPr="00FF2AE3">
        <w:rPr>
          <w:rFonts w:ascii="Times New Roman" w:hAnsi="Times New Roman" w:cs="Times New Roman"/>
          <w:b w:val="0"/>
          <w:sz w:val="24"/>
          <w:szCs w:val="24"/>
        </w:rPr>
        <w:t>Пункт 7 Главы 7 «У</w:t>
      </w:r>
      <w:r w:rsidRPr="00FF2AE3">
        <w:rPr>
          <w:rFonts w:ascii="Times New Roman" w:hAnsi="Times New Roman" w:cs="Times New Roman"/>
          <w:b w:val="0"/>
          <w:bCs w:val="0"/>
          <w:sz w:val="24"/>
          <w:szCs w:val="24"/>
        </w:rPr>
        <w:t>словия оплаты труда руководителей Управления»</w:t>
      </w:r>
      <w:r w:rsidRPr="00FF2AE3">
        <w:rPr>
          <w:rFonts w:ascii="Times New Roman" w:hAnsi="Times New Roman" w:cs="Times New Roman"/>
          <w:b w:val="0"/>
          <w:sz w:val="24"/>
          <w:szCs w:val="24"/>
        </w:rPr>
        <w:t xml:space="preserve">  изложить в следующей редакции:</w:t>
      </w:r>
    </w:p>
    <w:p w:rsidR="00220025" w:rsidRDefault="00BB2E34" w:rsidP="00FF2AE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20025" w:rsidRPr="00FF2AE3">
        <w:rPr>
          <w:rFonts w:ascii="Times New Roman" w:hAnsi="Times New Roman" w:cs="Times New Roman"/>
          <w:sz w:val="24"/>
          <w:szCs w:val="24"/>
        </w:rPr>
        <w:t xml:space="preserve">7. </w:t>
      </w:r>
      <w:r w:rsidR="00220025" w:rsidRPr="00FF2AE3">
        <w:rPr>
          <w:rFonts w:ascii="Times New Roman" w:hAnsi="Times New Roman" w:cs="Times New Roman"/>
          <w:bCs/>
          <w:sz w:val="24"/>
          <w:szCs w:val="24"/>
        </w:rPr>
        <w:t xml:space="preserve">Размеры премий директору Управления за выполнение служебных заданий устанавливаются в зависимости от личного вклада работника в общий результат работы Управления, </w:t>
      </w:r>
      <w:r w:rsidR="00220025" w:rsidRPr="00FF2AE3">
        <w:rPr>
          <w:rFonts w:ascii="Times New Roman" w:hAnsi="Times New Roman"/>
          <w:sz w:val="24"/>
          <w:szCs w:val="24"/>
        </w:rPr>
        <w:t>но не могут превышать шесть должностных окладов директора Управления в год</w:t>
      </w:r>
      <w:proofErr w:type="gramStart"/>
      <w:r w:rsidR="00220025" w:rsidRPr="00FF2AE3">
        <w:rPr>
          <w:rFonts w:ascii="Times New Roman" w:hAnsi="Times New Roman"/>
          <w:sz w:val="24"/>
          <w:szCs w:val="24"/>
        </w:rPr>
        <w:t>.</w:t>
      </w:r>
      <w:r w:rsidR="00FF2AE3">
        <w:rPr>
          <w:rFonts w:ascii="Times New Roman" w:hAnsi="Times New Roman"/>
          <w:sz w:val="24"/>
          <w:szCs w:val="24"/>
        </w:rPr>
        <w:t>»</w:t>
      </w:r>
      <w:proofErr w:type="gramEnd"/>
    </w:p>
    <w:p w:rsidR="00D82247" w:rsidRPr="006B2688" w:rsidRDefault="00220025" w:rsidP="002200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8224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D82247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D82247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74477" w:rsidRDefault="00D74477" w:rsidP="00D74477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74477" w:rsidRPr="003056F6" w:rsidRDefault="00D74477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477" w:rsidRDefault="00D74477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E5D">
        <w:rPr>
          <w:rFonts w:ascii="Times New Roman" w:hAnsi="Times New Roman" w:cs="Times New Roman"/>
          <w:color w:val="000000"/>
          <w:sz w:val="24"/>
          <w:szCs w:val="24"/>
        </w:rPr>
        <w:t xml:space="preserve">Глава Ольгинского сельского поселения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66E5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82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E5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166E5D">
        <w:rPr>
          <w:rFonts w:ascii="Times New Roman" w:hAnsi="Times New Roman" w:cs="Times New Roman"/>
          <w:color w:val="000000"/>
          <w:sz w:val="24"/>
          <w:szCs w:val="24"/>
        </w:rPr>
        <w:t>В.В.Зызник</w:t>
      </w:r>
      <w:proofErr w:type="spellEnd"/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04CD1" w:rsidSect="005A170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93D"/>
    <w:multiLevelType w:val="hybridMultilevel"/>
    <w:tmpl w:val="78DAE7D6"/>
    <w:lvl w:ilvl="0" w:tplc="20EC3F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E38E0"/>
    <w:multiLevelType w:val="hybridMultilevel"/>
    <w:tmpl w:val="79B225E8"/>
    <w:lvl w:ilvl="0" w:tplc="567C4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B012F4"/>
    <w:multiLevelType w:val="hybridMultilevel"/>
    <w:tmpl w:val="123A9B16"/>
    <w:lvl w:ilvl="0" w:tplc="5AACC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E47F0"/>
    <w:multiLevelType w:val="hybridMultilevel"/>
    <w:tmpl w:val="BF4E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D4E20"/>
    <w:multiLevelType w:val="hybridMultilevel"/>
    <w:tmpl w:val="F424D246"/>
    <w:lvl w:ilvl="0" w:tplc="1A267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033D98"/>
    <w:multiLevelType w:val="multilevel"/>
    <w:tmpl w:val="67BAE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theme="minorBidi" w:hint="default"/>
        <w:color w:val="auto"/>
      </w:rPr>
    </w:lvl>
  </w:abstractNum>
  <w:abstractNum w:abstractNumId="6">
    <w:nsid w:val="4CE07CCB"/>
    <w:multiLevelType w:val="hybridMultilevel"/>
    <w:tmpl w:val="0226C724"/>
    <w:lvl w:ilvl="0" w:tplc="553C7A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92ADC"/>
    <w:multiLevelType w:val="hybridMultilevel"/>
    <w:tmpl w:val="5D027784"/>
    <w:lvl w:ilvl="0" w:tplc="7B6C5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0B3785"/>
    <w:multiLevelType w:val="hybridMultilevel"/>
    <w:tmpl w:val="680A9FB4"/>
    <w:lvl w:ilvl="0" w:tplc="72D84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F754FE"/>
    <w:multiLevelType w:val="hybridMultilevel"/>
    <w:tmpl w:val="2852248E"/>
    <w:lvl w:ilvl="0" w:tplc="C4C42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2E76B1"/>
    <w:multiLevelType w:val="hybridMultilevel"/>
    <w:tmpl w:val="311E9444"/>
    <w:lvl w:ilvl="0" w:tplc="C1B2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9C4595"/>
    <w:multiLevelType w:val="hybridMultilevel"/>
    <w:tmpl w:val="0FA0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C11"/>
    <w:rsid w:val="000176D8"/>
    <w:rsid w:val="00025991"/>
    <w:rsid w:val="00036D97"/>
    <w:rsid w:val="000426A1"/>
    <w:rsid w:val="0004301E"/>
    <w:rsid w:val="00052122"/>
    <w:rsid w:val="00057403"/>
    <w:rsid w:val="00076B4B"/>
    <w:rsid w:val="00093C2C"/>
    <w:rsid w:val="00151F0E"/>
    <w:rsid w:val="001A3ACD"/>
    <w:rsid w:val="001D0938"/>
    <w:rsid w:val="001D128D"/>
    <w:rsid w:val="001D733A"/>
    <w:rsid w:val="002056F5"/>
    <w:rsid w:val="00211FDF"/>
    <w:rsid w:val="00220025"/>
    <w:rsid w:val="00275C00"/>
    <w:rsid w:val="00302D84"/>
    <w:rsid w:val="00413C11"/>
    <w:rsid w:val="00422C75"/>
    <w:rsid w:val="00423418"/>
    <w:rsid w:val="0046191A"/>
    <w:rsid w:val="00493531"/>
    <w:rsid w:val="005114BF"/>
    <w:rsid w:val="00517F39"/>
    <w:rsid w:val="0056251F"/>
    <w:rsid w:val="00581171"/>
    <w:rsid w:val="00583B04"/>
    <w:rsid w:val="005A170A"/>
    <w:rsid w:val="0061515E"/>
    <w:rsid w:val="006908EB"/>
    <w:rsid w:val="006B2688"/>
    <w:rsid w:val="007354AE"/>
    <w:rsid w:val="007810A3"/>
    <w:rsid w:val="007C23FB"/>
    <w:rsid w:val="007F29F5"/>
    <w:rsid w:val="007F3556"/>
    <w:rsid w:val="00837BA9"/>
    <w:rsid w:val="00867523"/>
    <w:rsid w:val="00895BE8"/>
    <w:rsid w:val="009067A4"/>
    <w:rsid w:val="009752C8"/>
    <w:rsid w:val="009B6F1C"/>
    <w:rsid w:val="009C4D5F"/>
    <w:rsid w:val="009D64E7"/>
    <w:rsid w:val="009E4A87"/>
    <w:rsid w:val="009F177D"/>
    <w:rsid w:val="009F42AE"/>
    <w:rsid w:val="00A25F02"/>
    <w:rsid w:val="00A35287"/>
    <w:rsid w:val="00A51FF9"/>
    <w:rsid w:val="00A86FEE"/>
    <w:rsid w:val="00A91D51"/>
    <w:rsid w:val="00AE6FA3"/>
    <w:rsid w:val="00B16674"/>
    <w:rsid w:val="00BB2E34"/>
    <w:rsid w:val="00BB4BBE"/>
    <w:rsid w:val="00BF40A0"/>
    <w:rsid w:val="00C10D3C"/>
    <w:rsid w:val="00C21D12"/>
    <w:rsid w:val="00C52393"/>
    <w:rsid w:val="00CC7AF0"/>
    <w:rsid w:val="00D04CD1"/>
    <w:rsid w:val="00D10DA7"/>
    <w:rsid w:val="00D37E56"/>
    <w:rsid w:val="00D74477"/>
    <w:rsid w:val="00D76C04"/>
    <w:rsid w:val="00D82247"/>
    <w:rsid w:val="00DD1874"/>
    <w:rsid w:val="00DE4FA5"/>
    <w:rsid w:val="00E00EE1"/>
    <w:rsid w:val="00E043C4"/>
    <w:rsid w:val="00E13753"/>
    <w:rsid w:val="00E47182"/>
    <w:rsid w:val="00E514F4"/>
    <w:rsid w:val="00E96FF8"/>
    <w:rsid w:val="00EA2E1C"/>
    <w:rsid w:val="00EB5456"/>
    <w:rsid w:val="00F113AE"/>
    <w:rsid w:val="00F44E41"/>
    <w:rsid w:val="00F627E5"/>
    <w:rsid w:val="00F83196"/>
    <w:rsid w:val="00FB02C6"/>
    <w:rsid w:val="00FB786E"/>
    <w:rsid w:val="00FD0EB4"/>
    <w:rsid w:val="00FE4B0D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3C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13C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413C11"/>
    <w:pPr>
      <w:spacing w:after="0" w:line="240" w:lineRule="auto"/>
    </w:pPr>
  </w:style>
  <w:style w:type="paragraph" w:customStyle="1" w:styleId="ConsPlusNormal">
    <w:name w:val="ConsPlusNormal"/>
    <w:rsid w:val="00F83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83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6A8B-D04E-4C98-8E94-A1D21803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Budg2018_1</dc:creator>
  <cp:lastModifiedBy>Comp</cp:lastModifiedBy>
  <cp:revision>4</cp:revision>
  <cp:lastPrinted>2024-01-12T07:04:00Z</cp:lastPrinted>
  <dcterms:created xsi:type="dcterms:W3CDTF">2024-10-23T10:47:00Z</dcterms:created>
  <dcterms:modified xsi:type="dcterms:W3CDTF">2024-10-23T11:06:00Z</dcterms:modified>
</cp:coreProperties>
</file>